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02410B5C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AD34E7">
        <w:rPr>
          <w:rFonts w:ascii="KG Blank Space Solid" w:hAnsi="KG Blank Space Solid"/>
          <w:sz w:val="32"/>
        </w:rPr>
        <w:t>FIRST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242"/>
        <w:gridCol w:w="5274"/>
        <w:gridCol w:w="1759"/>
        <w:gridCol w:w="3410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5424676F" w:rsidR="00AD34E7" w:rsidRPr="00413443" w:rsidRDefault="00AD34E7" w:rsidP="00D97E29">
            <w:pPr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SCIENCE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596C899E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  <w:r w:rsidR="00C6580D">
              <w:rPr>
                <w:rFonts w:ascii="KG Blank Space Solid" w:hAnsi="KG Blank Space Solid"/>
                <w:color w:val="000000" w:themeColor="text1"/>
                <w:sz w:val="24"/>
              </w:rPr>
              <w:t>May 4-8</w:t>
            </w:r>
            <w:r w:rsidR="00D97E29"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Page:</w:t>
            </w:r>
          </w:p>
        </w:tc>
      </w:tr>
      <w:tr w:rsidR="009076AF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472A1072" w14:textId="39F0A7D4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</w:t>
            </w:r>
            <w:r w:rsidR="00DC316A">
              <w:rPr>
                <w:rFonts w:cstheme="minorHAnsi"/>
                <w:color w:val="000000" w:themeColor="text1"/>
                <w:sz w:val="24"/>
              </w:rPr>
              <w:t xml:space="preserve">n </w:t>
            </w:r>
            <w:r w:rsidR="00C6580D">
              <w:rPr>
                <w:rFonts w:cstheme="minorHAnsi"/>
                <w:color w:val="000000" w:themeColor="text1"/>
                <w:sz w:val="24"/>
              </w:rPr>
              <w:t>demonstrate the way to change the motion of an object by applying a push or a pull.</w:t>
            </w:r>
          </w:p>
        </w:tc>
        <w:tc>
          <w:tcPr>
            <w:tcW w:w="4966" w:type="dxa"/>
          </w:tcPr>
          <w:p w14:paraId="717552E4" w14:textId="3C9D560E" w:rsidR="002B2070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="00163740">
              <w:rPr>
                <w:rFonts w:cstheme="minorHAnsi"/>
                <w:b/>
                <w:color w:val="000000" w:themeColor="text1"/>
                <w:sz w:val="24"/>
              </w:rPr>
              <w:t>:</w:t>
            </w:r>
            <w:r w:rsidR="00E34728">
              <w:rPr>
                <w:rFonts w:cstheme="minorHAnsi"/>
                <w:b/>
                <w:color w:val="000000" w:themeColor="text1"/>
                <w:sz w:val="24"/>
              </w:rPr>
              <w:t xml:space="preserve"> Unit </w:t>
            </w:r>
            <w:r w:rsidR="00C6580D">
              <w:rPr>
                <w:rFonts w:cstheme="minorHAnsi"/>
                <w:b/>
                <w:color w:val="000000" w:themeColor="text1"/>
                <w:sz w:val="24"/>
              </w:rPr>
              <w:t>6</w:t>
            </w:r>
            <w:r w:rsidR="00E34728">
              <w:rPr>
                <w:rFonts w:cstheme="minorHAnsi"/>
                <w:b/>
                <w:color w:val="000000" w:themeColor="text1"/>
                <w:sz w:val="24"/>
              </w:rPr>
              <w:t xml:space="preserve"> Lesson </w:t>
            </w:r>
            <w:r w:rsidR="00C6580D">
              <w:rPr>
                <w:rFonts w:cstheme="minorHAnsi"/>
                <w:b/>
                <w:color w:val="000000" w:themeColor="text1"/>
                <w:sz w:val="24"/>
              </w:rPr>
              <w:t>3</w:t>
            </w:r>
            <w:r w:rsidR="005E245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r w:rsidR="00C6580D">
              <w:rPr>
                <w:rFonts w:cstheme="minorHAnsi"/>
                <w:b/>
                <w:color w:val="000000" w:themeColor="text1"/>
                <w:sz w:val="24"/>
              </w:rPr>
              <w:t xml:space="preserve">How Can We Change the Way Objects Move? </w:t>
            </w:r>
            <w:r w:rsidR="005E245B">
              <w:rPr>
                <w:rFonts w:cstheme="minorHAnsi"/>
                <w:b/>
                <w:color w:val="000000" w:themeColor="text1"/>
                <w:sz w:val="24"/>
              </w:rPr>
              <w:t xml:space="preserve">Read p. </w:t>
            </w:r>
            <w:r w:rsidR="00C6580D">
              <w:rPr>
                <w:rFonts w:cstheme="minorHAnsi"/>
                <w:b/>
                <w:color w:val="000000" w:themeColor="text1"/>
                <w:sz w:val="24"/>
              </w:rPr>
              <w:t>229-337</w:t>
            </w:r>
          </w:p>
          <w:p w14:paraId="42C5C39D" w14:textId="1C65CE35" w:rsidR="000C3B5A" w:rsidRDefault="00BE676C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p.n239-240.</w:t>
            </w:r>
          </w:p>
          <w:p w14:paraId="37EE4690" w14:textId="71B3E892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F43993">
              <w:rPr>
                <w:rFonts w:cstheme="minorHAnsi"/>
                <w:color w:val="000000" w:themeColor="text1"/>
                <w:sz w:val="24"/>
              </w:rPr>
              <w:t xml:space="preserve">Read </w:t>
            </w:r>
            <w:r w:rsidR="00C6580D">
              <w:rPr>
                <w:rFonts w:cstheme="minorHAnsi"/>
                <w:color w:val="000000" w:themeColor="text1"/>
                <w:sz w:val="24"/>
              </w:rPr>
              <w:t>p. 229-337</w:t>
            </w:r>
            <w:r w:rsidR="00475E09">
              <w:rPr>
                <w:rFonts w:cstheme="minorHAnsi"/>
                <w:color w:val="000000" w:themeColor="text1"/>
                <w:sz w:val="24"/>
              </w:rPr>
              <w:t xml:space="preserve">. </w:t>
            </w:r>
            <w:r w:rsidR="003464D3">
              <w:rPr>
                <w:rFonts w:cstheme="minorHAnsi"/>
                <w:color w:val="000000" w:themeColor="text1"/>
                <w:sz w:val="24"/>
              </w:rPr>
              <w:t xml:space="preserve">Complete </w:t>
            </w:r>
            <w:r w:rsidR="00F43993">
              <w:rPr>
                <w:rFonts w:cstheme="minorHAnsi"/>
                <w:color w:val="000000" w:themeColor="text1"/>
                <w:sz w:val="24"/>
              </w:rPr>
              <w:t>questions</w:t>
            </w:r>
            <w:r w:rsidR="003464D3">
              <w:rPr>
                <w:rFonts w:cstheme="minorHAnsi"/>
                <w:color w:val="000000" w:themeColor="text1"/>
                <w:sz w:val="24"/>
              </w:rPr>
              <w:t xml:space="preserve"> on p. </w:t>
            </w:r>
            <w:r w:rsidR="00C6580D">
              <w:rPr>
                <w:rFonts w:cstheme="minorHAnsi"/>
                <w:color w:val="000000" w:themeColor="text1"/>
                <w:sz w:val="24"/>
              </w:rPr>
              <w:t>239-240</w:t>
            </w:r>
          </w:p>
        </w:tc>
        <w:tc>
          <w:tcPr>
            <w:tcW w:w="1797" w:type="dxa"/>
          </w:tcPr>
          <w:p w14:paraId="4B15C4B3" w14:textId="1615A2EC" w:rsidR="000C3B5A" w:rsidRPr="000C3B5A" w:rsidRDefault="000D73B3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 minutes</w:t>
            </w:r>
          </w:p>
        </w:tc>
        <w:tc>
          <w:tcPr>
            <w:tcW w:w="3549" w:type="dxa"/>
          </w:tcPr>
          <w:p w14:paraId="1D27DE52" w14:textId="0ACCB079" w:rsidR="000C3B5A" w:rsidRPr="000C3B5A" w:rsidRDefault="00C6580D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Take a picture of p. 239-240 and sent to your teacher.</w:t>
            </w:r>
          </w:p>
        </w:tc>
      </w:tr>
      <w:tr w:rsidR="009076AF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5E79690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00D8A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11852A3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CB1FAE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373" w:type="dxa"/>
          </w:tcPr>
          <w:p w14:paraId="26CFA0A7" w14:textId="3458A83B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</w:t>
            </w:r>
            <w:r w:rsidR="00E230C9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BE676C">
              <w:rPr>
                <w:rFonts w:cstheme="minorHAnsi"/>
                <w:color w:val="000000" w:themeColor="text1"/>
                <w:sz w:val="24"/>
              </w:rPr>
              <w:t>demonstrate the way to change the motion of an object by applying a push or a pull.</w:t>
            </w:r>
          </w:p>
        </w:tc>
        <w:tc>
          <w:tcPr>
            <w:tcW w:w="4966" w:type="dxa"/>
          </w:tcPr>
          <w:p w14:paraId="0652E47D" w14:textId="1AE5AE80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800A7E">
              <w:rPr>
                <w:rFonts w:cstheme="minorHAnsi"/>
                <w:color w:val="000000" w:themeColor="text1"/>
                <w:sz w:val="24"/>
              </w:rPr>
              <w:t xml:space="preserve">Watch </w:t>
            </w:r>
            <w:proofErr w:type="spellStart"/>
            <w:r w:rsidR="00800A7E">
              <w:rPr>
                <w:rFonts w:cstheme="minorHAnsi"/>
                <w:color w:val="000000" w:themeColor="text1"/>
                <w:sz w:val="24"/>
              </w:rPr>
              <w:t>brainpopjr</w:t>
            </w:r>
            <w:proofErr w:type="spellEnd"/>
            <w:r w:rsidR="00800A7E">
              <w:rPr>
                <w:rFonts w:cstheme="minorHAnsi"/>
                <w:color w:val="000000" w:themeColor="text1"/>
                <w:sz w:val="24"/>
              </w:rPr>
              <w:t xml:space="preserve"> video</w:t>
            </w:r>
          </w:p>
          <w:p w14:paraId="78642430" w14:textId="0EEE5A69" w:rsidR="00800A7E" w:rsidRDefault="00C6580D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t>https://jr.brainpop.com/science/forces/pushesandpulls/</w:t>
            </w:r>
          </w:p>
          <w:p w14:paraId="35143D44" w14:textId="2151D636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47F39D6" w14:textId="39E6AB55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 xml:space="preserve">Paper-Based </w:t>
            </w:r>
            <w:proofErr w:type="spellStart"/>
            <w:proofErr w:type="gramStart"/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 w:rsidR="00BE676C">
              <w:rPr>
                <w:rFonts w:cstheme="minorHAnsi"/>
                <w:color w:val="000000" w:themeColor="text1"/>
                <w:sz w:val="24"/>
              </w:rPr>
              <w:t>Complete</w:t>
            </w:r>
            <w:proofErr w:type="spellEnd"/>
            <w:proofErr w:type="gramEnd"/>
            <w:r w:rsidR="00BE676C">
              <w:rPr>
                <w:rFonts w:cstheme="minorHAnsi"/>
                <w:color w:val="000000" w:themeColor="text1"/>
                <w:sz w:val="24"/>
              </w:rPr>
              <w:t xml:space="preserve"> the experiment on p. 241.</w:t>
            </w:r>
          </w:p>
        </w:tc>
        <w:tc>
          <w:tcPr>
            <w:tcW w:w="1797" w:type="dxa"/>
          </w:tcPr>
          <w:p w14:paraId="7FDAA24D" w14:textId="15D1CBDE" w:rsidR="000C3B5A" w:rsidRPr="000C3B5A" w:rsidRDefault="006B4C2E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</w:t>
            </w:r>
            <w:r w:rsidR="000D73B3">
              <w:rPr>
                <w:rFonts w:cstheme="minorHAnsi"/>
                <w:color w:val="000000" w:themeColor="text1"/>
                <w:sz w:val="24"/>
              </w:rPr>
              <w:t>0 minutes</w:t>
            </w:r>
          </w:p>
        </w:tc>
        <w:tc>
          <w:tcPr>
            <w:tcW w:w="3549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54472A2F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492A2A3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71A22AFD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5580FC9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4E62972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74E1DE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373" w:type="dxa"/>
          </w:tcPr>
          <w:p w14:paraId="3C0674C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5EBB46F7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519E6CE9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5C51829" w14:textId="0EEB58CF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353CBDDA" w14:textId="3F835019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764C2FAE" w14:textId="54E0F053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A60E23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4F9B0E3C" w14:textId="400A1772" w:rsidR="00A60E23" w:rsidRPr="001F34C8" w:rsidRDefault="00A60E23" w:rsidP="001F34C8">
            <w:pPr>
              <w:rPr>
                <w:rFonts w:cstheme="minorHAnsi"/>
                <w:color w:val="000000" w:themeColor="text1"/>
                <w:sz w:val="28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2ED64DCD" w:rsidR="00A60E23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Brainpop</w:t>
            </w:r>
            <w:proofErr w:type="spell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</w:t>
            </w:r>
            <w:proofErr w:type="gramStart"/>
            <w:r>
              <w:rPr>
                <w:rFonts w:ascii="KG Blank Space Solid" w:hAnsi="KG Blank Space Solid" w:cstheme="minorHAnsi"/>
                <w:color w:val="000000" w:themeColor="text1"/>
              </w:rPr>
              <w:t>user name</w:t>
            </w:r>
            <w:proofErr w:type="gram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: </w:t>
            </w: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fhartsfield</w:t>
            </w:r>
            <w:proofErr w:type="spellEnd"/>
          </w:p>
          <w:p w14:paraId="6E7370A2" w14:textId="2618CC9A" w:rsidR="00E14102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Brainpop</w:t>
            </w:r>
            <w:proofErr w:type="spell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password: eagles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6D69AC8B" w:rsidR="00A60E23" w:rsidRDefault="00C46897" w:rsidP="00C46897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Work Submission:  Take a picture of p. </w:t>
            </w:r>
            <w:r w:rsidR="00BE676C">
              <w:rPr>
                <w:rFonts w:ascii="KG Blank Space Solid" w:hAnsi="KG Blank Space Solid" w:cstheme="minorHAnsi"/>
                <w:color w:val="000000" w:themeColor="text1"/>
              </w:rPr>
              <w:t>239-240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and send to teacher.</w:t>
            </w:r>
          </w:p>
          <w:p w14:paraId="25AD2E4E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EF6257-3A8C-491D-8487-52E55243B315}"/>
    <w:embedBold r:id="rId2" w:fontKey="{72C9B190-7957-4239-BF89-1AA4D211D8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  <w:embedRegular r:id="rId3" w:fontKey="{56EAF3C6-B31B-4F0E-8F8F-0385B47973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A5791C1-FA9B-40BC-AAB5-A40E543E80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B1CB8"/>
    <w:rsid w:val="000C3B5A"/>
    <w:rsid w:val="000D73B3"/>
    <w:rsid w:val="000F1E09"/>
    <w:rsid w:val="000F554D"/>
    <w:rsid w:val="00163740"/>
    <w:rsid w:val="001B43B2"/>
    <w:rsid w:val="001D1ED7"/>
    <w:rsid w:val="001F34C8"/>
    <w:rsid w:val="002B2070"/>
    <w:rsid w:val="003464D3"/>
    <w:rsid w:val="003C2C08"/>
    <w:rsid w:val="00413443"/>
    <w:rsid w:val="00475E09"/>
    <w:rsid w:val="004A21AA"/>
    <w:rsid w:val="004F7AC5"/>
    <w:rsid w:val="00524615"/>
    <w:rsid w:val="00581A12"/>
    <w:rsid w:val="005C6038"/>
    <w:rsid w:val="005E245B"/>
    <w:rsid w:val="00643CA2"/>
    <w:rsid w:val="006B4C2E"/>
    <w:rsid w:val="0075132E"/>
    <w:rsid w:val="00800A7E"/>
    <w:rsid w:val="008D5C2D"/>
    <w:rsid w:val="008F238B"/>
    <w:rsid w:val="009076AF"/>
    <w:rsid w:val="00993479"/>
    <w:rsid w:val="009D0D5E"/>
    <w:rsid w:val="009D42E6"/>
    <w:rsid w:val="00A167BB"/>
    <w:rsid w:val="00A60E23"/>
    <w:rsid w:val="00A91C96"/>
    <w:rsid w:val="00AD34E7"/>
    <w:rsid w:val="00AE4AD7"/>
    <w:rsid w:val="00B3776D"/>
    <w:rsid w:val="00BB4EEA"/>
    <w:rsid w:val="00BE676C"/>
    <w:rsid w:val="00C46897"/>
    <w:rsid w:val="00C6580D"/>
    <w:rsid w:val="00D319F0"/>
    <w:rsid w:val="00D41140"/>
    <w:rsid w:val="00D97E29"/>
    <w:rsid w:val="00DC316A"/>
    <w:rsid w:val="00DC5A7F"/>
    <w:rsid w:val="00E14102"/>
    <w:rsid w:val="00E230C9"/>
    <w:rsid w:val="00E34728"/>
    <w:rsid w:val="00E93263"/>
    <w:rsid w:val="00E93F43"/>
    <w:rsid w:val="00EB2A0B"/>
    <w:rsid w:val="00EC7B58"/>
    <w:rsid w:val="00F4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Props1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36</cp:revision>
  <dcterms:created xsi:type="dcterms:W3CDTF">2020-03-30T20:59:00Z</dcterms:created>
  <dcterms:modified xsi:type="dcterms:W3CDTF">2020-04-22T15:25:00Z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